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EC1F4C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EC1F4C" w:rsidRPr="003B30DD" w:rsidRDefault="00EC1F4C" w:rsidP="00EC1F4C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3ADE0C84" w:rsidR="00EC1F4C" w:rsidRPr="003B30DD" w:rsidRDefault="00EC1F4C" w:rsidP="00EC1F4C">
            <w:pPr>
              <w:rPr>
                <w:rFonts w:ascii="Arial" w:hAnsi="Arial" w:cs="Arial"/>
              </w:rPr>
            </w:pPr>
            <w:r w:rsidRPr="001E242C">
              <w:rPr>
                <w:rFonts w:ascii="Arial" w:hAnsi="Arial" w:cs="Arial"/>
              </w:rPr>
              <w:t xml:space="preserve">Prodloužení licencí produktů </w:t>
            </w:r>
            <w:r w:rsidR="00613A5C">
              <w:rPr>
                <w:rFonts w:ascii="Arial" w:hAnsi="Arial" w:cs="Arial"/>
              </w:rPr>
              <w:t xml:space="preserve">Microsoft </w:t>
            </w:r>
            <w:r w:rsidR="004F508F">
              <w:rPr>
                <w:rFonts w:ascii="Arial" w:hAnsi="Arial" w:cs="Arial"/>
              </w:rPr>
              <w:t>online</w:t>
            </w:r>
          </w:p>
        </w:tc>
      </w:tr>
      <w:tr w:rsidR="00EC1F4C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EC1F4C" w:rsidRPr="003B30DD" w:rsidRDefault="00EC1F4C" w:rsidP="00EC1F4C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5D69CCC4" w:rsidR="00EC1F4C" w:rsidRPr="003B30DD" w:rsidRDefault="00EC1F4C" w:rsidP="00EC1F4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151/24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585A61A7" w:rsidR="00544A22" w:rsidRPr="00403008" w:rsidRDefault="00544A22" w:rsidP="0040300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21364A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21364A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>, ve smyslu ust.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ust.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>žádná z osob, jejichž prostřednictvím dodavatel ve výše uvedeném zadávacím řízení prokazuje kvalifikaci, není obchodní společností, ve které veřejný funkcionář uvedený v ust.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ust.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ust.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3A5E" w14:textId="77777777" w:rsidR="00367742" w:rsidRDefault="00367742" w:rsidP="00544A22">
      <w:r>
        <w:separator/>
      </w:r>
    </w:p>
  </w:endnote>
  <w:endnote w:type="continuationSeparator" w:id="0">
    <w:p w14:paraId="068A8D9C" w14:textId="77777777" w:rsidR="00367742" w:rsidRDefault="0036774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2AC327" w14:textId="77777777" w:rsidR="00367742" w:rsidRDefault="00367742" w:rsidP="00544A22">
      <w:r>
        <w:separator/>
      </w:r>
    </w:p>
  </w:footnote>
  <w:footnote w:type="continuationSeparator" w:id="0">
    <w:p w14:paraId="0FE73FC8" w14:textId="77777777" w:rsidR="00367742" w:rsidRDefault="0036774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21364A"/>
    <w:rsid w:val="00340E61"/>
    <w:rsid w:val="00367742"/>
    <w:rsid w:val="00403008"/>
    <w:rsid w:val="00407312"/>
    <w:rsid w:val="004B7278"/>
    <w:rsid w:val="004F508F"/>
    <w:rsid w:val="00544A22"/>
    <w:rsid w:val="00613A5C"/>
    <w:rsid w:val="008D2461"/>
    <w:rsid w:val="00AF03A2"/>
    <w:rsid w:val="00B72F0F"/>
    <w:rsid w:val="00BE6CB1"/>
    <w:rsid w:val="00D63B1A"/>
    <w:rsid w:val="00E12AC6"/>
    <w:rsid w:val="00EC1F4C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613A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14</cp:revision>
  <dcterms:created xsi:type="dcterms:W3CDTF">2023-11-21T08:43:00Z</dcterms:created>
  <dcterms:modified xsi:type="dcterms:W3CDTF">2024-11-01T12:27:00Z</dcterms:modified>
</cp:coreProperties>
</file>